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35" w:rsidRPr="00E320EB" w:rsidRDefault="00E320EB" w:rsidP="00E320EB">
      <w:r>
        <w:t>Объем</w:t>
      </w:r>
      <w:r w:rsidRPr="00E320EB">
        <w:t xml:space="preserve"> свободной для технологического присоединения потребителей трансформаторной мощности по подстанциям и распределительным пунктам напряжением ниже 35 </w:t>
      </w:r>
      <w:proofErr w:type="spellStart"/>
      <w:r w:rsidRPr="00E320EB">
        <w:t>кВ</w:t>
      </w:r>
      <w:proofErr w:type="spellEnd"/>
      <w:r>
        <w:t xml:space="preserve"> = 0 МВт</w:t>
      </w:r>
      <w:bookmarkStart w:id="0" w:name="_GoBack"/>
      <w:bookmarkEnd w:id="0"/>
    </w:p>
    <w:sectPr w:rsidR="00B73C35" w:rsidRPr="00E3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F"/>
    <w:rsid w:val="00014860"/>
    <w:rsid w:val="00042B65"/>
    <w:rsid w:val="00044985"/>
    <w:rsid w:val="00047401"/>
    <w:rsid w:val="000665C4"/>
    <w:rsid w:val="000B4523"/>
    <w:rsid w:val="000C290B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339BB"/>
    <w:rsid w:val="002478AD"/>
    <w:rsid w:val="0025510A"/>
    <w:rsid w:val="002708A9"/>
    <w:rsid w:val="00282E82"/>
    <w:rsid w:val="0029499A"/>
    <w:rsid w:val="002A43AD"/>
    <w:rsid w:val="002E3954"/>
    <w:rsid w:val="002F7DAC"/>
    <w:rsid w:val="00322EFC"/>
    <w:rsid w:val="003413C3"/>
    <w:rsid w:val="003461E3"/>
    <w:rsid w:val="003554AB"/>
    <w:rsid w:val="00375B24"/>
    <w:rsid w:val="00387285"/>
    <w:rsid w:val="003C3A02"/>
    <w:rsid w:val="00420AB2"/>
    <w:rsid w:val="004235C8"/>
    <w:rsid w:val="004423D0"/>
    <w:rsid w:val="0048467B"/>
    <w:rsid w:val="004A4127"/>
    <w:rsid w:val="005324CD"/>
    <w:rsid w:val="00557B66"/>
    <w:rsid w:val="0056461A"/>
    <w:rsid w:val="005701F9"/>
    <w:rsid w:val="005F05D2"/>
    <w:rsid w:val="00643605"/>
    <w:rsid w:val="00671493"/>
    <w:rsid w:val="00681E15"/>
    <w:rsid w:val="00692077"/>
    <w:rsid w:val="006A737C"/>
    <w:rsid w:val="006F3FFB"/>
    <w:rsid w:val="00704FF8"/>
    <w:rsid w:val="0073694A"/>
    <w:rsid w:val="00742E98"/>
    <w:rsid w:val="00764A53"/>
    <w:rsid w:val="00785B9D"/>
    <w:rsid w:val="00793F03"/>
    <w:rsid w:val="00793F7D"/>
    <w:rsid w:val="007D2E26"/>
    <w:rsid w:val="0081129C"/>
    <w:rsid w:val="0081177F"/>
    <w:rsid w:val="0081373C"/>
    <w:rsid w:val="008319DE"/>
    <w:rsid w:val="00832650"/>
    <w:rsid w:val="00842F9B"/>
    <w:rsid w:val="00923026"/>
    <w:rsid w:val="00923D3F"/>
    <w:rsid w:val="0092680F"/>
    <w:rsid w:val="00933EBF"/>
    <w:rsid w:val="00957DDE"/>
    <w:rsid w:val="00991666"/>
    <w:rsid w:val="009B21F8"/>
    <w:rsid w:val="009E12BA"/>
    <w:rsid w:val="00A00733"/>
    <w:rsid w:val="00A440F8"/>
    <w:rsid w:val="00A54A95"/>
    <w:rsid w:val="00A56EAA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3C35"/>
    <w:rsid w:val="00BA27BB"/>
    <w:rsid w:val="00BA577B"/>
    <w:rsid w:val="00BA6172"/>
    <w:rsid w:val="00BB374F"/>
    <w:rsid w:val="00BF0409"/>
    <w:rsid w:val="00C1618A"/>
    <w:rsid w:val="00C36323"/>
    <w:rsid w:val="00C56466"/>
    <w:rsid w:val="00CA10D1"/>
    <w:rsid w:val="00CB06C9"/>
    <w:rsid w:val="00CC4157"/>
    <w:rsid w:val="00CC6734"/>
    <w:rsid w:val="00CC7F1D"/>
    <w:rsid w:val="00CE0DA4"/>
    <w:rsid w:val="00D224A6"/>
    <w:rsid w:val="00D74522"/>
    <w:rsid w:val="00D82183"/>
    <w:rsid w:val="00DA37C9"/>
    <w:rsid w:val="00E320EB"/>
    <w:rsid w:val="00E43A2A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399DD-8345-4827-81B1-2E92CD25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В.С. Бакумов</cp:lastModifiedBy>
  <cp:revision>3</cp:revision>
  <dcterms:created xsi:type="dcterms:W3CDTF">2016-01-13T11:44:00Z</dcterms:created>
  <dcterms:modified xsi:type="dcterms:W3CDTF">2016-01-13T11:45:00Z</dcterms:modified>
</cp:coreProperties>
</file>